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316B0881" w:rsidR="00D0745B" w:rsidRPr="00BA679D" w:rsidRDefault="00C52AF4" w:rsidP="00BA679D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B82F35">
        <w:rPr>
          <w:rFonts w:ascii="Lato" w:hAnsi="Lato"/>
          <w:bCs/>
          <w:i/>
          <w:iCs/>
          <w:sz w:val="22"/>
          <w:szCs w:val="22"/>
        </w:rPr>
        <w:t>Dz-05.0021.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945D3B">
        <w:rPr>
          <w:rFonts w:ascii="Lato" w:hAnsi="Lato"/>
          <w:bCs/>
          <w:i/>
          <w:iCs/>
          <w:sz w:val="22"/>
          <w:szCs w:val="22"/>
        </w:rPr>
        <w:t>2</w:t>
      </w:r>
      <w:r w:rsidRPr="00B82F35">
        <w:rPr>
          <w:rFonts w:ascii="Lato" w:hAnsi="Lato"/>
          <w:bCs/>
          <w:i/>
          <w:iCs/>
          <w:sz w:val="22"/>
          <w:szCs w:val="22"/>
        </w:rPr>
        <w:t>.20</w:t>
      </w:r>
      <w:r w:rsidR="00CF0A5E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</w:t>
      </w:r>
      <w:r w:rsidR="00945D3B">
        <w:rPr>
          <w:bCs/>
          <w:i/>
          <w:iCs/>
          <w:sz w:val="24"/>
          <w:szCs w:val="24"/>
        </w:rPr>
        <w:t xml:space="preserve">    </w:t>
      </w:r>
      <w:r w:rsidR="00D53E7E">
        <w:rPr>
          <w:bCs/>
          <w:i/>
          <w:iCs/>
          <w:sz w:val="24"/>
          <w:szCs w:val="24"/>
        </w:rPr>
        <w:t xml:space="preserve">                   </w:t>
      </w:r>
      <w:r w:rsidR="00D0745B" w:rsidRPr="00BA679D">
        <w:rPr>
          <w:i/>
          <w:iCs/>
          <w:sz w:val="24"/>
          <w:szCs w:val="24"/>
        </w:rPr>
        <w:t xml:space="preserve">Projekt uchwały </w:t>
      </w:r>
      <w:r w:rsidR="00D53E7E" w:rsidRPr="00BA679D">
        <w:rPr>
          <w:i/>
          <w:iCs/>
          <w:sz w:val="24"/>
          <w:szCs w:val="24"/>
        </w:rPr>
        <w:t>Zarządu</w:t>
      </w:r>
      <w:r w:rsidR="00945D3B" w:rsidRPr="00BA679D">
        <w:rPr>
          <w:i/>
          <w:iCs/>
          <w:sz w:val="24"/>
          <w:szCs w:val="24"/>
        </w:rPr>
        <w:t xml:space="preserve"> </w:t>
      </w:r>
      <w:r w:rsidR="00D0745B" w:rsidRPr="00BA679D">
        <w:rPr>
          <w:i/>
          <w:iCs/>
          <w:sz w:val="24"/>
          <w:szCs w:val="24"/>
        </w:rPr>
        <w:t>z dn.</w:t>
      </w:r>
      <w:r w:rsidR="00BA679D" w:rsidRPr="00BA679D">
        <w:rPr>
          <w:i/>
          <w:iCs/>
          <w:sz w:val="24"/>
          <w:szCs w:val="24"/>
        </w:rPr>
        <w:t xml:space="preserve"> 22</w:t>
      </w:r>
      <w:r w:rsidR="00354876" w:rsidRPr="00BA679D">
        <w:rPr>
          <w:i/>
          <w:iCs/>
          <w:sz w:val="24"/>
          <w:szCs w:val="24"/>
        </w:rPr>
        <w:t xml:space="preserve"> </w:t>
      </w:r>
      <w:r w:rsidR="00945D3B" w:rsidRPr="00BA679D">
        <w:rPr>
          <w:i/>
          <w:iCs/>
          <w:sz w:val="24"/>
          <w:szCs w:val="24"/>
        </w:rPr>
        <w:t>sierpnia</w:t>
      </w:r>
      <w:r w:rsidR="00354876" w:rsidRPr="00BA679D">
        <w:rPr>
          <w:i/>
          <w:iCs/>
          <w:sz w:val="24"/>
          <w:szCs w:val="24"/>
        </w:rPr>
        <w:t xml:space="preserve"> </w:t>
      </w:r>
      <w:r w:rsidR="00D0745B" w:rsidRPr="00BA679D">
        <w:rPr>
          <w:i/>
          <w:iCs/>
          <w:sz w:val="24"/>
          <w:szCs w:val="24"/>
        </w:rPr>
        <w:t>202</w:t>
      </w:r>
      <w:r w:rsidR="00354876" w:rsidRPr="00BA679D">
        <w:rPr>
          <w:i/>
          <w:iCs/>
          <w:sz w:val="24"/>
          <w:szCs w:val="24"/>
        </w:rPr>
        <w:t>5</w:t>
      </w:r>
      <w:r w:rsidR="00D0745B" w:rsidRPr="00BA679D">
        <w:rPr>
          <w:i/>
          <w:iCs/>
          <w:sz w:val="24"/>
          <w:szCs w:val="24"/>
        </w:rPr>
        <w:t xml:space="preserve"> r.</w:t>
      </w:r>
    </w:p>
    <w:p w14:paraId="33167E46" w14:textId="7CC62F2F" w:rsidR="00FD27B4" w:rsidRDefault="00C11832" w:rsidP="004B42BF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4CD661F7" w14:textId="77777777" w:rsidR="00354876" w:rsidRDefault="00354876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07E80423" w14:textId="2262C1A5" w:rsidR="00C52AF4" w:rsidRPr="002D6AC9" w:rsidRDefault="00F31A82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bookmarkStart w:id="1" w:name="_Hlk205792826"/>
      <w:r w:rsidRPr="002D6AC9">
        <w:rPr>
          <w:rFonts w:ascii="Lato" w:eastAsia="Times New Roman" w:hAnsi="Lato" w:cs="Times New Roman"/>
          <w:b/>
          <w:lang w:eastAsia="pl-PL"/>
        </w:rPr>
        <w:t>UCHWAŁA NR XX</w:t>
      </w:r>
      <w:r w:rsidR="00945D3B" w:rsidRPr="002D6AC9">
        <w:rPr>
          <w:rFonts w:ascii="Lato" w:eastAsia="Times New Roman" w:hAnsi="Lato" w:cs="Times New Roman"/>
          <w:b/>
          <w:lang w:eastAsia="pl-PL"/>
        </w:rPr>
        <w:t>II</w:t>
      </w:r>
      <w:r w:rsidRPr="002D6AC9">
        <w:rPr>
          <w:rFonts w:ascii="Lato" w:eastAsia="Times New Roman" w:hAnsi="Lato" w:cs="Times New Roman"/>
          <w:b/>
          <w:lang w:eastAsia="pl-PL"/>
        </w:rPr>
        <w:t>/…/2025</w:t>
      </w:r>
    </w:p>
    <w:p w14:paraId="6AF36956" w14:textId="5D40D6BD" w:rsidR="00C52AF4" w:rsidRPr="002D6AC9" w:rsidRDefault="00F31A82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RADY DZIELNICY V KROWOD</w:t>
      </w:r>
      <w:r w:rsidR="00B82F35" w:rsidRPr="002D6AC9">
        <w:rPr>
          <w:rFonts w:ascii="Lato" w:eastAsia="Times New Roman" w:hAnsi="Lato" w:cs="Times New Roman"/>
          <w:b/>
          <w:lang w:eastAsia="pl-PL"/>
        </w:rPr>
        <w:t>RZ</w:t>
      </w:r>
      <w:r w:rsidRPr="002D6AC9">
        <w:rPr>
          <w:rFonts w:ascii="Lato" w:eastAsia="Times New Roman" w:hAnsi="Lato" w:cs="Times New Roman"/>
          <w:b/>
          <w:lang w:eastAsia="pl-PL"/>
        </w:rPr>
        <w:t>A</w:t>
      </w:r>
    </w:p>
    <w:p w14:paraId="171CF20B" w14:textId="5ACFDCF1" w:rsidR="00C52AF4" w:rsidRPr="002D6AC9" w:rsidRDefault="00B82F35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2D6AC9">
        <w:rPr>
          <w:rFonts w:ascii="Lato" w:eastAsia="Times New Roman" w:hAnsi="Lato" w:cs="Times New Roman"/>
          <w:b/>
          <w:lang w:eastAsia="pl-PL"/>
        </w:rPr>
        <w:t>z dnia ………… 2025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6382913"/>
      <w:bookmarkStart w:id="3" w:name="_Hlk19256002"/>
      <w:bookmarkEnd w:id="0"/>
      <w:bookmarkEnd w:id="1"/>
    </w:p>
    <w:p w14:paraId="0D8D6CA7" w14:textId="7B590B76" w:rsidR="00C52AF4" w:rsidRPr="00F31A82" w:rsidRDefault="00CA6D0A" w:rsidP="00CA6D0A">
      <w:pPr>
        <w:jc w:val="both"/>
        <w:rPr>
          <w:rFonts w:ascii="Lato" w:hAnsi="Lato" w:cs="Times New Roman"/>
          <w:b/>
          <w:bCs/>
        </w:rPr>
      </w:pPr>
      <w:bookmarkStart w:id="4" w:name="_Hlk6384478"/>
      <w:bookmarkStart w:id="5" w:name="_Hlk106088053"/>
      <w:r w:rsidRPr="00F31A82">
        <w:rPr>
          <w:rFonts w:ascii="Lato" w:hAnsi="Lato" w:cs="Times New Roman"/>
          <w:b/>
          <w:bCs/>
        </w:rPr>
        <w:t xml:space="preserve">w sprawie opinii </w:t>
      </w:r>
      <w:bookmarkEnd w:id="2"/>
      <w:bookmarkEnd w:id="3"/>
      <w:bookmarkEnd w:id="4"/>
      <w:r w:rsidR="00C055C4" w:rsidRPr="00F31A82">
        <w:rPr>
          <w:rFonts w:ascii="Lato" w:hAnsi="Lato" w:cs="Times New Roman"/>
          <w:b/>
          <w:bCs/>
        </w:rPr>
        <w:t xml:space="preserve">dla </w:t>
      </w:r>
      <w:r w:rsidR="00D53E7E">
        <w:rPr>
          <w:rFonts w:ascii="Lato" w:hAnsi="Lato" w:cs="Times New Roman"/>
          <w:b/>
          <w:bCs/>
        </w:rPr>
        <w:t>opracowania projektowego pn. „Przebudowa ul. Armii Krajowej w celu zapewnienia obsługi komunikacyjnej działek ew. nr 329/11, 329/12, 329/13, 329/14, obr. 5 Krowodrza w Krakowie</w:t>
      </w:r>
      <w:r w:rsidR="003F3054" w:rsidRPr="00F31A82">
        <w:rPr>
          <w:rFonts w:ascii="Lato" w:hAnsi="Lato" w:cs="Times New Roman"/>
          <w:b/>
          <w:bCs/>
        </w:rPr>
        <w:t>”</w:t>
      </w:r>
    </w:p>
    <w:bookmarkEnd w:id="5"/>
    <w:p w14:paraId="0836C1DA" w14:textId="62D79661" w:rsidR="00CA6D0A" w:rsidRPr="00B82F35" w:rsidRDefault="00CA6D0A" w:rsidP="00CA6D0A">
      <w:pPr>
        <w:jc w:val="both"/>
        <w:rPr>
          <w:rFonts w:ascii="Lato" w:hAnsi="Lato" w:cs="Times New Roman"/>
          <w:sz w:val="18"/>
          <w:szCs w:val="18"/>
        </w:rPr>
      </w:pPr>
      <w:r w:rsidRPr="00B82F35">
        <w:rPr>
          <w:rFonts w:ascii="Lato" w:hAnsi="Lato" w:cs="Times New Roman"/>
          <w:sz w:val="18"/>
          <w:szCs w:val="18"/>
        </w:rPr>
        <w:t xml:space="preserve">Na podstawie § 3 pkt 4 lit. </w:t>
      </w:r>
      <w:r w:rsidR="006816CF" w:rsidRPr="00B82F35">
        <w:rPr>
          <w:rFonts w:ascii="Lato" w:hAnsi="Lato" w:cs="Times New Roman"/>
          <w:sz w:val="18"/>
          <w:szCs w:val="18"/>
        </w:rPr>
        <w:t>c</w:t>
      </w:r>
      <w:r w:rsidRPr="00B82F35">
        <w:rPr>
          <w:rFonts w:ascii="Lato" w:hAnsi="Lato" w:cs="Times New Roman"/>
          <w:sz w:val="18"/>
          <w:szCs w:val="18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B82F35">
        <w:rPr>
          <w:rFonts w:ascii="Lato" w:hAnsi="Lato" w:cs="Times New Roman"/>
          <w:sz w:val="18"/>
          <w:szCs w:val="18"/>
        </w:rPr>
        <w:t>opolskiego</w:t>
      </w:r>
      <w:r w:rsidRPr="00B82F35">
        <w:rPr>
          <w:rFonts w:ascii="Lato" w:hAnsi="Lato" w:cs="Times New Roman"/>
          <w:sz w:val="18"/>
          <w:szCs w:val="18"/>
        </w:rPr>
        <w:t xml:space="preserve"> </w:t>
      </w:r>
      <w:r w:rsidR="006209D1" w:rsidRPr="00B82F35">
        <w:rPr>
          <w:rFonts w:ascii="Lato" w:hAnsi="Lato" w:cs="Times New Roman"/>
          <w:sz w:val="18"/>
          <w:szCs w:val="18"/>
        </w:rPr>
        <w:t>z </w:t>
      </w:r>
      <w:r w:rsidRPr="00B82F35">
        <w:rPr>
          <w:rFonts w:ascii="Lato" w:hAnsi="Lato" w:cs="Times New Roman"/>
          <w:sz w:val="18"/>
          <w:szCs w:val="18"/>
        </w:rPr>
        <w:t>20</w:t>
      </w:r>
      <w:r w:rsidR="00C37168" w:rsidRPr="00B82F35">
        <w:rPr>
          <w:rFonts w:ascii="Lato" w:hAnsi="Lato" w:cs="Times New Roman"/>
          <w:sz w:val="18"/>
          <w:szCs w:val="18"/>
        </w:rPr>
        <w:t>21</w:t>
      </w:r>
      <w:r w:rsidRPr="00B82F35">
        <w:rPr>
          <w:rFonts w:ascii="Lato" w:hAnsi="Lato" w:cs="Times New Roman"/>
          <w:sz w:val="18"/>
          <w:szCs w:val="18"/>
        </w:rPr>
        <w:t xml:space="preserve"> r. poz. </w:t>
      </w:r>
      <w:r w:rsidR="00C37168" w:rsidRPr="00B82F35">
        <w:rPr>
          <w:rFonts w:ascii="Lato" w:hAnsi="Lato" w:cs="Times New Roman"/>
          <w:sz w:val="18"/>
          <w:szCs w:val="18"/>
        </w:rPr>
        <w:t>6699</w:t>
      </w:r>
      <w:r w:rsidRPr="00B82F35">
        <w:rPr>
          <w:rFonts w:ascii="Lato" w:hAnsi="Lato" w:cs="Times New Roman"/>
          <w:sz w:val="18"/>
          <w:szCs w:val="18"/>
        </w:rPr>
        <w:t>) Rada Dzielnicy V Krowodrza uchwala, co następuje:</w:t>
      </w:r>
    </w:p>
    <w:p w14:paraId="5B9BD8DC" w14:textId="77777777" w:rsidR="00B82F35" w:rsidRDefault="00B82F35" w:rsidP="00F31A82">
      <w:pPr>
        <w:jc w:val="both"/>
        <w:rPr>
          <w:rFonts w:ascii="Lato" w:hAnsi="Lato" w:cs="Times New Roman"/>
          <w:b/>
        </w:rPr>
      </w:pPr>
    </w:p>
    <w:p w14:paraId="5A36D169" w14:textId="45CBDDEA" w:rsidR="00D53E7E" w:rsidRPr="00D53E7E" w:rsidRDefault="00CA6D0A" w:rsidP="00D53E7E">
      <w:pPr>
        <w:jc w:val="both"/>
        <w:rPr>
          <w:rFonts w:ascii="Lato" w:hAnsi="Lato" w:cs="Times New Roman"/>
        </w:rPr>
      </w:pPr>
      <w:r w:rsidRPr="00F31A82">
        <w:rPr>
          <w:rFonts w:ascii="Lato" w:hAnsi="Lato" w:cs="Times New Roman"/>
          <w:b/>
        </w:rPr>
        <w:t>§ 1</w:t>
      </w:r>
      <w:r w:rsidR="00B82F35">
        <w:rPr>
          <w:rFonts w:ascii="Lato" w:hAnsi="Lato" w:cs="Times New Roman"/>
          <w:b/>
        </w:rPr>
        <w:t>.</w:t>
      </w:r>
      <w:r w:rsidR="00354876">
        <w:rPr>
          <w:rFonts w:ascii="Lato" w:hAnsi="Lato" w:cs="Times New Roman"/>
          <w:b/>
        </w:rPr>
        <w:t xml:space="preserve"> </w:t>
      </w:r>
      <w:r w:rsidR="00354876" w:rsidRPr="00354876">
        <w:rPr>
          <w:rFonts w:ascii="Lato" w:hAnsi="Lato" w:cs="Times New Roman"/>
          <w:bCs/>
        </w:rPr>
        <w:t>Negatywnie</w:t>
      </w:r>
      <w:r w:rsidR="0051222C" w:rsidRPr="00F31A82">
        <w:rPr>
          <w:rStyle w:val="font"/>
          <w:rFonts w:ascii="Lato" w:hAnsi="Lato" w:cs="Times New Roman"/>
        </w:rPr>
        <w:t xml:space="preserve"> opiniuje się </w:t>
      </w:r>
      <w:r w:rsidR="00D53E7E">
        <w:rPr>
          <w:rStyle w:val="font"/>
          <w:rFonts w:ascii="Lato" w:hAnsi="Lato" w:cs="Times New Roman"/>
        </w:rPr>
        <w:t>projekt koncepcyjny</w:t>
      </w:r>
      <w:r w:rsidR="001275A3" w:rsidRPr="00F31A82">
        <w:rPr>
          <w:rStyle w:val="font"/>
          <w:rFonts w:ascii="Lato" w:hAnsi="Lato" w:cs="Times New Roman"/>
        </w:rPr>
        <w:t xml:space="preserve"> </w:t>
      </w:r>
      <w:r w:rsidR="00D53E7E">
        <w:rPr>
          <w:rFonts w:ascii="Lato" w:hAnsi="Lato" w:cs="Times New Roman"/>
        </w:rPr>
        <w:t xml:space="preserve">dla inwestycji pn.: </w:t>
      </w:r>
      <w:r w:rsidR="00D53E7E" w:rsidRPr="00D53E7E">
        <w:rPr>
          <w:rFonts w:ascii="Lato" w:hAnsi="Lato" w:cs="Times New Roman"/>
        </w:rPr>
        <w:t>„Przebudowa ul. Armii Krajowej w celu zapewnienia obsługi komunikacyjnej działek ew. nr 329/11, 329/12, 329/13, 329/14, obr. 5 Krowodrza w Krakowie”</w:t>
      </w:r>
    </w:p>
    <w:p w14:paraId="15F5C708" w14:textId="040C9319" w:rsidR="0051222C" w:rsidRPr="00F31A82" w:rsidRDefault="0051222C" w:rsidP="00354876">
      <w:pPr>
        <w:rPr>
          <w:rFonts w:ascii="Lato" w:hAnsi="Lato" w:cs="Times New Roman"/>
          <w:b/>
        </w:rPr>
      </w:pPr>
    </w:p>
    <w:p w14:paraId="0BC5D55C" w14:textId="2FE5951A" w:rsidR="00D313EE" w:rsidRPr="00F31A82" w:rsidRDefault="00CA6D0A" w:rsidP="00F31A82">
      <w:pPr>
        <w:spacing w:line="240" w:lineRule="auto"/>
        <w:rPr>
          <w:rFonts w:ascii="Lato" w:hAnsi="Lato" w:cs="Times New Roman"/>
          <w:b/>
        </w:rPr>
      </w:pPr>
      <w:r w:rsidRPr="00F31A82">
        <w:rPr>
          <w:rFonts w:ascii="Lato" w:hAnsi="Lato" w:cs="Times New Roman"/>
          <w:b/>
        </w:rPr>
        <w:t>§ 2</w:t>
      </w:r>
      <w:r w:rsidR="00B82F35">
        <w:rPr>
          <w:rFonts w:ascii="Lato" w:hAnsi="Lato" w:cs="Times New Roman"/>
          <w:b/>
        </w:rPr>
        <w:t xml:space="preserve">. </w:t>
      </w:r>
      <w:r w:rsidR="00F31A82">
        <w:rPr>
          <w:rFonts w:ascii="Lato" w:hAnsi="Lato" w:cs="Times New Roman"/>
          <w:b/>
        </w:rPr>
        <w:t xml:space="preserve"> </w:t>
      </w:r>
      <w:r w:rsidRPr="00F31A82">
        <w:rPr>
          <w:rFonts w:ascii="Lato" w:hAnsi="Lato" w:cs="Times New Roman"/>
        </w:rPr>
        <w:t>Uchwała wchodzi w życie z dniem jej podjęcia.</w:t>
      </w:r>
      <w:r w:rsidR="00C62EBD" w:rsidRPr="00F31A82">
        <w:rPr>
          <w:rFonts w:ascii="Lato" w:hAnsi="Lato" w:cs="Times New Roman"/>
        </w:rPr>
        <w:tab/>
      </w:r>
    </w:p>
    <w:p w14:paraId="40993555" w14:textId="3904E4AF" w:rsidR="00C52AF4" w:rsidRPr="00F31A82" w:rsidRDefault="00C62EBD" w:rsidP="00C52AF4">
      <w:pPr>
        <w:spacing w:line="240" w:lineRule="auto"/>
        <w:rPr>
          <w:rFonts w:ascii="Lato" w:hAnsi="Lato" w:cs="Times New Roman"/>
        </w:rPr>
      </w:pPr>
      <w:r w:rsidRPr="00F31A82">
        <w:rPr>
          <w:rFonts w:ascii="Lato" w:hAnsi="Lato" w:cs="Times New Roman"/>
        </w:rPr>
        <w:tab/>
      </w:r>
    </w:p>
    <w:p w14:paraId="143452C1" w14:textId="3CF56F5C" w:rsidR="00BA679D" w:rsidRPr="003B6F2D" w:rsidRDefault="00BA679D" w:rsidP="00BA679D">
      <w:pPr>
        <w:spacing w:after="0"/>
        <w:ind w:left="1701" w:firstLine="708"/>
        <w:rPr>
          <w:rFonts w:ascii="Lato" w:hAnsi="Lato"/>
          <w:i/>
        </w:rPr>
      </w:pPr>
      <w:r>
        <w:rPr>
          <w:rFonts w:ascii="Lato" w:hAnsi="Lato"/>
          <w:i/>
        </w:rPr>
        <w:t xml:space="preserve">                                             </w:t>
      </w:r>
      <w:r w:rsidRPr="003B6F2D">
        <w:rPr>
          <w:rFonts w:ascii="Lato" w:hAnsi="Lato"/>
          <w:i/>
        </w:rPr>
        <w:t>Przewodniczący</w:t>
      </w:r>
    </w:p>
    <w:p w14:paraId="36577A00" w14:textId="799D3DD2" w:rsidR="00BA679D" w:rsidRPr="003B6F2D" w:rsidRDefault="00BA679D" w:rsidP="00BA679D">
      <w:pPr>
        <w:spacing w:after="0"/>
        <w:ind w:left="1701"/>
        <w:jc w:val="center"/>
        <w:rPr>
          <w:rFonts w:ascii="Lato" w:hAnsi="Lato"/>
          <w:i/>
        </w:rPr>
      </w:pPr>
      <w:r w:rsidRPr="003B6F2D">
        <w:rPr>
          <w:rFonts w:ascii="Lato" w:hAnsi="Lato"/>
          <w:i/>
        </w:rPr>
        <w:t>Rady i Zarządu Dzielnicy V Krowodrza</w:t>
      </w:r>
    </w:p>
    <w:p w14:paraId="54F01B34" w14:textId="77777777" w:rsidR="00BA679D" w:rsidRPr="003B6F2D" w:rsidRDefault="00BA679D" w:rsidP="00BA679D">
      <w:pPr>
        <w:spacing w:after="0"/>
        <w:ind w:left="1701"/>
        <w:jc w:val="center"/>
        <w:rPr>
          <w:rFonts w:ascii="Lato" w:hAnsi="Lato"/>
        </w:rPr>
      </w:pPr>
    </w:p>
    <w:p w14:paraId="1A50857E" w14:textId="20599402" w:rsidR="00BA679D" w:rsidRPr="003B6F2D" w:rsidRDefault="00BA679D" w:rsidP="00BA679D">
      <w:pPr>
        <w:spacing w:after="0"/>
        <w:ind w:left="1701"/>
        <w:jc w:val="center"/>
        <w:rPr>
          <w:rFonts w:ascii="Lato" w:hAnsi="Lato"/>
          <w:i/>
        </w:rPr>
      </w:pPr>
      <w:r w:rsidRPr="003B6F2D">
        <w:rPr>
          <w:rFonts w:ascii="Lato" w:hAnsi="Lato"/>
          <w:i/>
        </w:rPr>
        <w:t>Maciej Żmuda</w:t>
      </w:r>
    </w:p>
    <w:p w14:paraId="165A4CE2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B3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88D51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1E7E0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6EFB9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C531F8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BD844" w14:textId="77777777" w:rsidR="00945D3B" w:rsidRDefault="00945D3B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1DDC4B2B" w14:textId="77777777" w:rsidR="005A0934" w:rsidRDefault="005A0934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E8CDBC4" w14:textId="4D8C63C5" w:rsidR="000A4964" w:rsidRPr="00F31A82" w:rsidRDefault="00CA6D0A" w:rsidP="00873AF4">
      <w:pPr>
        <w:spacing w:after="0"/>
        <w:rPr>
          <w:rFonts w:ascii="Lato" w:hAnsi="Lato" w:cs="Times New Roman"/>
          <w:sz w:val="24"/>
          <w:szCs w:val="24"/>
        </w:rPr>
      </w:pPr>
      <w:r w:rsidRPr="00F31A82">
        <w:rPr>
          <w:rFonts w:ascii="Lato" w:hAnsi="Lato" w:cs="Times New Roman"/>
          <w:sz w:val="24"/>
          <w:szCs w:val="24"/>
        </w:rPr>
        <w:t>UZASADNIENIE</w:t>
      </w:r>
      <w:r w:rsidR="00873AF4" w:rsidRPr="00F31A82">
        <w:rPr>
          <w:rFonts w:ascii="Lato" w:hAnsi="Lato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4AEBD112" w14:textId="3097E080" w:rsidR="00D53E7E" w:rsidRPr="00E81113" w:rsidRDefault="0051222C" w:rsidP="00F96B08">
      <w:pPr>
        <w:spacing w:after="0" w:line="240" w:lineRule="auto"/>
        <w:jc w:val="both"/>
        <w:rPr>
          <w:rFonts w:ascii="Lato" w:hAnsi="Lato" w:cs="Times New Roman"/>
        </w:rPr>
      </w:pPr>
      <w:r w:rsidRPr="00E81113">
        <w:rPr>
          <w:rStyle w:val="font"/>
          <w:rFonts w:ascii="Lato" w:hAnsi="Lato" w:cs="Times New Roman"/>
        </w:rPr>
        <w:t xml:space="preserve">Opinię wydaje się </w:t>
      </w:r>
      <w:r w:rsidR="00853EAD" w:rsidRPr="00E81113">
        <w:rPr>
          <w:rStyle w:val="font"/>
          <w:rFonts w:ascii="Lato" w:hAnsi="Lato" w:cs="Times New Roman"/>
        </w:rPr>
        <w:t xml:space="preserve">na wniosek </w:t>
      </w:r>
      <w:r w:rsidR="00D53E7E" w:rsidRPr="00E81113">
        <w:rPr>
          <w:rStyle w:val="font"/>
          <w:rFonts w:ascii="Lato" w:hAnsi="Lato" w:cs="Times New Roman"/>
        </w:rPr>
        <w:t xml:space="preserve">Zarządu Dróg Miasta Krakowa </w:t>
      </w:r>
      <w:bookmarkStart w:id="6" w:name="_Hlk30516353"/>
      <w:r w:rsidR="003F3054" w:rsidRPr="00E81113">
        <w:rPr>
          <w:rStyle w:val="font"/>
          <w:rFonts w:ascii="Lato" w:hAnsi="Lato" w:cs="Times New Roman"/>
        </w:rPr>
        <w:t xml:space="preserve">(pismo </w:t>
      </w:r>
      <w:r w:rsidR="00945D3B" w:rsidRPr="00E81113">
        <w:rPr>
          <w:rStyle w:val="font"/>
          <w:rFonts w:ascii="Lato" w:hAnsi="Lato" w:cs="Times New Roman"/>
        </w:rPr>
        <w:t xml:space="preserve">e-mail </w:t>
      </w:r>
      <w:r w:rsidR="003F3054" w:rsidRPr="00E81113">
        <w:rPr>
          <w:rStyle w:val="font"/>
          <w:rFonts w:ascii="Lato" w:hAnsi="Lato" w:cs="Times New Roman"/>
        </w:rPr>
        <w:t>z dnia</w:t>
      </w:r>
      <w:r w:rsidR="00DF33F9" w:rsidRPr="00E81113">
        <w:rPr>
          <w:rStyle w:val="font"/>
          <w:rFonts w:ascii="Lato" w:hAnsi="Lato" w:cs="Times New Roman"/>
        </w:rPr>
        <w:t xml:space="preserve"> </w:t>
      </w:r>
      <w:r w:rsidR="00D53E7E" w:rsidRPr="00E81113">
        <w:rPr>
          <w:rStyle w:val="font"/>
          <w:rFonts w:ascii="Lato" w:hAnsi="Lato" w:cs="Times New Roman"/>
        </w:rPr>
        <w:t>22 lipca</w:t>
      </w:r>
      <w:r w:rsidR="00D0745B" w:rsidRPr="00E81113">
        <w:rPr>
          <w:rStyle w:val="font"/>
          <w:rFonts w:ascii="Lato" w:hAnsi="Lato" w:cs="Times New Roman"/>
        </w:rPr>
        <w:t xml:space="preserve"> </w:t>
      </w:r>
      <w:r w:rsidR="00E81113">
        <w:rPr>
          <w:rStyle w:val="font"/>
          <w:rFonts w:ascii="Lato" w:hAnsi="Lato" w:cs="Times New Roman"/>
        </w:rPr>
        <w:br/>
      </w:r>
      <w:r w:rsidR="003F3054" w:rsidRPr="00E81113">
        <w:rPr>
          <w:rStyle w:val="font"/>
          <w:rFonts w:ascii="Lato" w:hAnsi="Lato" w:cs="Times New Roman"/>
        </w:rPr>
        <w:t>202</w:t>
      </w:r>
      <w:r w:rsidR="00B82F35" w:rsidRPr="00E81113">
        <w:rPr>
          <w:rStyle w:val="font"/>
          <w:rFonts w:ascii="Lato" w:hAnsi="Lato" w:cs="Times New Roman"/>
        </w:rPr>
        <w:t>5</w:t>
      </w:r>
      <w:r w:rsidR="003F3054" w:rsidRPr="00E81113">
        <w:rPr>
          <w:rStyle w:val="font"/>
          <w:rFonts w:ascii="Lato" w:hAnsi="Lato" w:cs="Times New Roman"/>
        </w:rPr>
        <w:t xml:space="preserve"> r.</w:t>
      </w:r>
      <w:r w:rsidR="00D53E7E" w:rsidRPr="00E81113">
        <w:rPr>
          <w:rStyle w:val="font"/>
          <w:rFonts w:ascii="Lato" w:hAnsi="Lato" w:cs="Times New Roman"/>
        </w:rPr>
        <w:t xml:space="preserve"> wraz z załączoną dokumentacją projektową</w:t>
      </w:r>
      <w:r w:rsidR="00B82F35" w:rsidRPr="00E81113">
        <w:rPr>
          <w:rStyle w:val="font"/>
          <w:rFonts w:ascii="Lato" w:hAnsi="Lato" w:cs="Times New Roman"/>
        </w:rPr>
        <w:t>)</w:t>
      </w:r>
      <w:r w:rsidR="00D53E7E" w:rsidRPr="00E81113">
        <w:rPr>
          <w:rStyle w:val="font"/>
          <w:rFonts w:ascii="Lato" w:hAnsi="Lato" w:cs="Times New Roman"/>
        </w:rPr>
        <w:t xml:space="preserve">. </w:t>
      </w:r>
    </w:p>
    <w:p w14:paraId="1421E3C5" w14:textId="5DA2D5AA" w:rsidR="00243652" w:rsidRPr="00E81113" w:rsidRDefault="005578C9" w:rsidP="00F96B08">
      <w:pPr>
        <w:spacing w:after="0" w:line="240" w:lineRule="auto"/>
        <w:jc w:val="both"/>
        <w:rPr>
          <w:rFonts w:ascii="Lato" w:hAnsi="Lato" w:cs="Times New Roman"/>
        </w:rPr>
      </w:pPr>
      <w:r w:rsidRPr="00E81113">
        <w:rPr>
          <w:rFonts w:ascii="Lato" w:hAnsi="Lato" w:cs="Times New Roman"/>
        </w:rPr>
        <w:t>Uchwałę podejmuje się zgodnie z kompetencjami statutowymi Rady Dzielnicy V Krowodrza</w:t>
      </w:r>
      <w:bookmarkEnd w:id="6"/>
      <w:r w:rsidRPr="00E81113">
        <w:rPr>
          <w:rFonts w:ascii="Lato" w:hAnsi="Lato" w:cs="Times New Roman"/>
        </w:rPr>
        <w:t xml:space="preserve">. </w:t>
      </w:r>
    </w:p>
    <w:p w14:paraId="6E2466A1" w14:textId="77777777" w:rsidR="00243652" w:rsidRPr="00E81113" w:rsidRDefault="00243652" w:rsidP="00F96B08">
      <w:pPr>
        <w:spacing w:after="0" w:line="240" w:lineRule="auto"/>
        <w:jc w:val="both"/>
        <w:rPr>
          <w:rFonts w:ascii="Lato" w:hAnsi="Lato" w:cs="Times New Roman"/>
        </w:rPr>
      </w:pP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19B3" w14:textId="77777777" w:rsidR="00BC0E12" w:rsidRDefault="00BC0E12" w:rsidP="002F637C">
      <w:pPr>
        <w:spacing w:after="0" w:line="240" w:lineRule="auto"/>
      </w:pPr>
      <w:r>
        <w:separator/>
      </w:r>
    </w:p>
  </w:endnote>
  <w:endnote w:type="continuationSeparator" w:id="0">
    <w:p w14:paraId="3B37E39A" w14:textId="77777777" w:rsidR="00BC0E12" w:rsidRDefault="00BC0E12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B82F35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Lato" w:hAnsi="Lato" w:cs="Times New Roman"/>
        <w:sz w:val="20"/>
        <w:szCs w:val="20"/>
      </w:rPr>
    </w:pPr>
    <w:r w:rsidRPr="00B82F35">
      <w:rPr>
        <w:rFonts w:ascii="Lato" w:hAnsi="Lato" w:cs="Times New Roman"/>
        <w:sz w:val="20"/>
        <w:szCs w:val="20"/>
      </w:rPr>
      <w:t xml:space="preserve">Biuro Rady : </w:t>
    </w:r>
    <w:r w:rsidR="00853EAD" w:rsidRPr="00B82F35">
      <w:rPr>
        <w:rFonts w:ascii="Lato" w:hAnsi="Lato" w:cs="Times New Roman"/>
        <w:sz w:val="20"/>
        <w:szCs w:val="20"/>
      </w:rPr>
      <w:t>pl. Inwalidów 6</w:t>
    </w:r>
    <w:r w:rsidRPr="00B82F35">
      <w:rPr>
        <w:rFonts w:ascii="Lato" w:hAnsi="Lato" w:cs="Times New Roman"/>
        <w:sz w:val="20"/>
        <w:szCs w:val="20"/>
      </w:rPr>
      <w:t>, 30-0</w:t>
    </w:r>
    <w:r w:rsidR="00853EAD" w:rsidRPr="00B82F35">
      <w:rPr>
        <w:rFonts w:ascii="Lato" w:hAnsi="Lato" w:cs="Times New Roman"/>
        <w:sz w:val="20"/>
        <w:szCs w:val="20"/>
      </w:rPr>
      <w:t>33</w:t>
    </w:r>
    <w:r w:rsidRPr="00B82F35">
      <w:rPr>
        <w:rFonts w:ascii="Lato" w:hAnsi="Lato" w:cs="Times New Roman"/>
        <w:sz w:val="20"/>
        <w:szCs w:val="20"/>
      </w:rPr>
      <w:t xml:space="preserve"> Kraków; tel.</w:t>
    </w:r>
    <w:r w:rsidR="00853EAD" w:rsidRPr="00B82F35">
      <w:rPr>
        <w:rFonts w:ascii="Lato" w:hAnsi="Lato" w:cs="Times New Roman"/>
        <w:sz w:val="20"/>
        <w:szCs w:val="20"/>
      </w:rPr>
      <w:t xml:space="preserve"> </w:t>
    </w:r>
    <w:r w:rsidRPr="00B82F35">
      <w:rPr>
        <w:rFonts w:ascii="Lato" w:hAnsi="Lato" w:cs="Times New Roman"/>
        <w:sz w:val="20"/>
        <w:szCs w:val="20"/>
      </w:rPr>
      <w:t>12 636 95 95; e-mail:rada@dzielnica5.krakow.pl</w:t>
    </w:r>
  </w:p>
  <w:p w14:paraId="73C25266" w14:textId="662EE410" w:rsidR="00EB7068" w:rsidRPr="00B82F35" w:rsidRDefault="00EB7068">
    <w:pPr>
      <w:pStyle w:val="Stopka"/>
      <w:rPr>
        <w:rFonts w:ascii="Lato" w:hAnsi="Lato" w:cs="Times New Roman"/>
        <w:sz w:val="20"/>
        <w:szCs w:val="20"/>
      </w:rPr>
    </w:pPr>
  </w:p>
  <w:p w14:paraId="7DDD07A9" w14:textId="77777777" w:rsidR="00EB7068" w:rsidRPr="00B82F35" w:rsidRDefault="00EB706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8FFB" w14:textId="77777777" w:rsidR="00BC0E12" w:rsidRDefault="00BC0E12" w:rsidP="002F637C">
      <w:pPr>
        <w:spacing w:after="0" w:line="240" w:lineRule="auto"/>
      </w:pPr>
      <w:r>
        <w:separator/>
      </w:r>
    </w:p>
  </w:footnote>
  <w:footnote w:type="continuationSeparator" w:id="0">
    <w:p w14:paraId="1316A1BF" w14:textId="77777777" w:rsidR="00BC0E12" w:rsidRDefault="00BC0E12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01F88"/>
    <w:rsid w:val="00012811"/>
    <w:rsid w:val="0001432C"/>
    <w:rsid w:val="00016D63"/>
    <w:rsid w:val="000418B9"/>
    <w:rsid w:val="0005376A"/>
    <w:rsid w:val="000A4964"/>
    <w:rsid w:val="000A5AF8"/>
    <w:rsid w:val="000C55B0"/>
    <w:rsid w:val="000D0F60"/>
    <w:rsid w:val="000D22C5"/>
    <w:rsid w:val="000E2E73"/>
    <w:rsid w:val="000E457C"/>
    <w:rsid w:val="001037EB"/>
    <w:rsid w:val="001275A3"/>
    <w:rsid w:val="00130645"/>
    <w:rsid w:val="001421E3"/>
    <w:rsid w:val="0015796D"/>
    <w:rsid w:val="00176D01"/>
    <w:rsid w:val="001A697C"/>
    <w:rsid w:val="001C445D"/>
    <w:rsid w:val="001C611E"/>
    <w:rsid w:val="001D026C"/>
    <w:rsid w:val="001D7592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51974"/>
    <w:rsid w:val="0026141C"/>
    <w:rsid w:val="002641E6"/>
    <w:rsid w:val="00286CFD"/>
    <w:rsid w:val="002B4F9F"/>
    <w:rsid w:val="002B73C0"/>
    <w:rsid w:val="002B7C95"/>
    <w:rsid w:val="002D6AC9"/>
    <w:rsid w:val="002F5520"/>
    <w:rsid w:val="002F637C"/>
    <w:rsid w:val="00311AA8"/>
    <w:rsid w:val="003170D2"/>
    <w:rsid w:val="00354876"/>
    <w:rsid w:val="00384AC0"/>
    <w:rsid w:val="003863D5"/>
    <w:rsid w:val="0039418F"/>
    <w:rsid w:val="003A4AE4"/>
    <w:rsid w:val="003B11F4"/>
    <w:rsid w:val="003D5436"/>
    <w:rsid w:val="003E7911"/>
    <w:rsid w:val="003F3054"/>
    <w:rsid w:val="0041108A"/>
    <w:rsid w:val="00417FCE"/>
    <w:rsid w:val="00430C04"/>
    <w:rsid w:val="00461694"/>
    <w:rsid w:val="00481839"/>
    <w:rsid w:val="004900AA"/>
    <w:rsid w:val="00495B66"/>
    <w:rsid w:val="004B3A5E"/>
    <w:rsid w:val="004B4127"/>
    <w:rsid w:val="004B42BF"/>
    <w:rsid w:val="004C43C4"/>
    <w:rsid w:val="004D0F2D"/>
    <w:rsid w:val="004D27E5"/>
    <w:rsid w:val="0051222C"/>
    <w:rsid w:val="005578C9"/>
    <w:rsid w:val="00560549"/>
    <w:rsid w:val="0057035A"/>
    <w:rsid w:val="005808F5"/>
    <w:rsid w:val="005A0934"/>
    <w:rsid w:val="005A3602"/>
    <w:rsid w:val="005C6B8E"/>
    <w:rsid w:val="005D6018"/>
    <w:rsid w:val="005E50D4"/>
    <w:rsid w:val="005F6841"/>
    <w:rsid w:val="005F7AC0"/>
    <w:rsid w:val="006209D1"/>
    <w:rsid w:val="00642F42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D7A3D"/>
    <w:rsid w:val="007F01DF"/>
    <w:rsid w:val="007F5690"/>
    <w:rsid w:val="007F6E5F"/>
    <w:rsid w:val="008049A9"/>
    <w:rsid w:val="00834AC0"/>
    <w:rsid w:val="008523EB"/>
    <w:rsid w:val="00853EAD"/>
    <w:rsid w:val="00864245"/>
    <w:rsid w:val="00873AF4"/>
    <w:rsid w:val="00884110"/>
    <w:rsid w:val="008C3C57"/>
    <w:rsid w:val="008C5634"/>
    <w:rsid w:val="008D1203"/>
    <w:rsid w:val="008D2A5F"/>
    <w:rsid w:val="008D79CC"/>
    <w:rsid w:val="0091266C"/>
    <w:rsid w:val="0091715D"/>
    <w:rsid w:val="00921571"/>
    <w:rsid w:val="00945D3B"/>
    <w:rsid w:val="00953564"/>
    <w:rsid w:val="00960C53"/>
    <w:rsid w:val="00965283"/>
    <w:rsid w:val="0096541C"/>
    <w:rsid w:val="00971A47"/>
    <w:rsid w:val="009811BE"/>
    <w:rsid w:val="00985361"/>
    <w:rsid w:val="009C06EF"/>
    <w:rsid w:val="009C2D07"/>
    <w:rsid w:val="009C69B3"/>
    <w:rsid w:val="009E2B80"/>
    <w:rsid w:val="009E44A3"/>
    <w:rsid w:val="009F26B5"/>
    <w:rsid w:val="009F5FAC"/>
    <w:rsid w:val="00A235F9"/>
    <w:rsid w:val="00A24C38"/>
    <w:rsid w:val="00A30E4A"/>
    <w:rsid w:val="00A32BC4"/>
    <w:rsid w:val="00A36D0F"/>
    <w:rsid w:val="00A50993"/>
    <w:rsid w:val="00A50B6F"/>
    <w:rsid w:val="00A72CC5"/>
    <w:rsid w:val="00A7699A"/>
    <w:rsid w:val="00A77E3F"/>
    <w:rsid w:val="00AA6963"/>
    <w:rsid w:val="00B2466E"/>
    <w:rsid w:val="00B5398A"/>
    <w:rsid w:val="00B63FC9"/>
    <w:rsid w:val="00B70FFB"/>
    <w:rsid w:val="00B808DE"/>
    <w:rsid w:val="00B82380"/>
    <w:rsid w:val="00B82F35"/>
    <w:rsid w:val="00B87781"/>
    <w:rsid w:val="00B932FC"/>
    <w:rsid w:val="00BA17B1"/>
    <w:rsid w:val="00BA3953"/>
    <w:rsid w:val="00BA679D"/>
    <w:rsid w:val="00BC0E12"/>
    <w:rsid w:val="00BD19E4"/>
    <w:rsid w:val="00BD50D3"/>
    <w:rsid w:val="00BE24DD"/>
    <w:rsid w:val="00BE5B55"/>
    <w:rsid w:val="00BF52E0"/>
    <w:rsid w:val="00C01DA8"/>
    <w:rsid w:val="00C055C4"/>
    <w:rsid w:val="00C11832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20B3E"/>
    <w:rsid w:val="00D313EE"/>
    <w:rsid w:val="00D53E7E"/>
    <w:rsid w:val="00D549D0"/>
    <w:rsid w:val="00D77057"/>
    <w:rsid w:val="00D80EC7"/>
    <w:rsid w:val="00D86C10"/>
    <w:rsid w:val="00D87FA5"/>
    <w:rsid w:val="00D957AC"/>
    <w:rsid w:val="00DA4621"/>
    <w:rsid w:val="00DB2EA7"/>
    <w:rsid w:val="00DB7CA6"/>
    <w:rsid w:val="00DD5C1E"/>
    <w:rsid w:val="00DE6206"/>
    <w:rsid w:val="00DF33F9"/>
    <w:rsid w:val="00E0758D"/>
    <w:rsid w:val="00E25AA9"/>
    <w:rsid w:val="00E34E71"/>
    <w:rsid w:val="00E35DC9"/>
    <w:rsid w:val="00E45D1F"/>
    <w:rsid w:val="00E474BE"/>
    <w:rsid w:val="00E512A7"/>
    <w:rsid w:val="00E638E3"/>
    <w:rsid w:val="00E81113"/>
    <w:rsid w:val="00EB7068"/>
    <w:rsid w:val="00EC434D"/>
    <w:rsid w:val="00EE0388"/>
    <w:rsid w:val="00EE25A5"/>
    <w:rsid w:val="00EE7F61"/>
    <w:rsid w:val="00F05508"/>
    <w:rsid w:val="00F135DC"/>
    <w:rsid w:val="00F31A82"/>
    <w:rsid w:val="00F44A63"/>
    <w:rsid w:val="00F71F4C"/>
    <w:rsid w:val="00F83CA5"/>
    <w:rsid w:val="00F96B08"/>
    <w:rsid w:val="00FB6211"/>
    <w:rsid w:val="00FC4F0B"/>
    <w:rsid w:val="00FD27B4"/>
    <w:rsid w:val="00FE195A"/>
    <w:rsid w:val="00FE4B84"/>
    <w:rsid w:val="00FF1B92"/>
    <w:rsid w:val="00FF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10</cp:revision>
  <cp:lastPrinted>2025-08-22T08:46:00Z</cp:lastPrinted>
  <dcterms:created xsi:type="dcterms:W3CDTF">2025-08-12T06:27:00Z</dcterms:created>
  <dcterms:modified xsi:type="dcterms:W3CDTF">2025-08-22T08:46:00Z</dcterms:modified>
</cp:coreProperties>
</file>